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D215" w14:textId="7B4A2267" w:rsidR="005B0480" w:rsidRPr="00C45B10" w:rsidRDefault="00B32513" w:rsidP="00C45B1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CD11" wp14:editId="6E19DD71">
                <wp:simplePos x="0" y="0"/>
                <wp:positionH relativeFrom="column">
                  <wp:posOffset>5349240</wp:posOffset>
                </wp:positionH>
                <wp:positionV relativeFrom="paragraph">
                  <wp:posOffset>-632460</wp:posOffset>
                </wp:positionV>
                <wp:extent cx="944880" cy="3200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0E5AF" w14:textId="3F9980A1" w:rsidR="00B32513" w:rsidRPr="00B32513" w:rsidRDefault="00B32513" w:rsidP="00B325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B325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6CD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2pt;margin-top:-49.8pt;width:74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M7SQIAAKAEAAAOAAAAZHJzL2Uyb0RvYy54bWysVN9P2zAQfp+0/8Hy+0hbCitVU9SBmCYh&#10;QIKJZ9dxSDTH59luE/bX77OTlpbtadqLc798vvu+uywuu0azrXK+JpPz8cmIM2UkFbV5yfn3p5tP&#10;M858EKYQmozK+avy/HL58cOitXM1oYp0oRxDEuPnrc15FYKdZ5mXlWqEPyGrDJwluUYEqO4lK5xo&#10;kb3R2WQ0Os9acoV1JJX3sF73Tr5M+ctSyXBfll4FpnOO2kI6XTrX8cyWCzF/ccJWtRzKEP9QRSNq&#10;g0f3qa5FEGzj6j9SNbV05KkMJ5KajMqylir1gG7Go3fdPFbCqtQLwPF2D5P/f2nl3fbBsboAd5wZ&#10;0YCiJ9UF9oU6No7otNbPEfRoERY6mGPkYPcwxqa70jXxi3YY/MD5dY9tTCZhvJhOZzN4JFynYG6a&#10;sM/eLlvnw1dFDYtCzh2oS4iK7a0PeBChu5D4liddFze11kmJ46KutGNbAaJ1SCXixlGUNqzN+fnp&#10;2SglPvLF1Pv7ay3kj9jkcQZo2sAYIelbj1Lo1t2Ax5qKV8DkqB8zb+VNjby3wocH4TBX6B+7Eu5x&#10;lJpQDA0SZxW5X3+zx3jQDS9nLeY05/7nRjjFmf5mMAgX4ymgZCEp07PPEyju0LM+9JhNc0VACGSj&#10;uiTG+KB3YumoecZKreKrcAkj8XbOw068Cv32YCWlWq1SEEbZinBrHq2MqSMjEc+n7lk4O/AZMAh3&#10;tJtoMX9Hax8bbxpabQKVdeI8AtyjOuCONUi0DCsb9+xQT1FvP5blbwAAAP//AwBQSwMEFAAGAAgA&#10;AAAhAANDiX3eAAAACwEAAA8AAABkcnMvZG93bnJldi54bWxMj8FOwzAMhu9IvENkJG5buqqamtJ0&#10;AjS4cGJDnLMmSyIap2qyrrw95gRH259+f3+7W8LAZjMlH1HCZl0AM9hH7dFK+Di+rGpgKSvUaoho&#10;JHybBLvu9qZVjY5XfDfzIVtGIZgaJcHlPDacp96ZoNI6jgbpdo5TUJnGyXI9qSuFh4GXRbHlQXmk&#10;D06N5tmZ/utwCRL2T1bYvlaT29fa+3n5PL/ZVynv75bHB2DZLPkPhl99UoeOnE7xgjqxQUJdlRWh&#10;ElZCbIERIcSmBHaiTSVK4F3L/3fofgAAAP//AwBQSwECLQAUAAYACAAAACEAtoM4kv4AAADhAQAA&#10;EwAAAAAAAAAAAAAAAAAAAAAAW0NvbnRlbnRfVHlwZXNdLnhtbFBLAQItABQABgAIAAAAIQA4/SH/&#10;1gAAAJQBAAALAAAAAAAAAAAAAAAAAC8BAABfcmVscy8ucmVsc1BLAQItABQABgAIAAAAIQBDZwM7&#10;SQIAAKAEAAAOAAAAAAAAAAAAAAAAAC4CAABkcnMvZTJvRG9jLnhtbFBLAQItABQABgAIAAAAIQAD&#10;Q4l93gAAAAsBAAAPAAAAAAAAAAAAAAAAAKMEAABkcnMvZG93bnJldi54bWxQSwUGAAAAAAQABADz&#10;AAAArgUAAAAA&#10;" fillcolor="white [3201]" strokeweight=".5pt">
                <v:textbox>
                  <w:txbxContent>
                    <w:p w14:paraId="43A0E5AF" w14:textId="3F9980A1" w:rsidR="00B32513" w:rsidRPr="00B32513" w:rsidRDefault="00B32513" w:rsidP="00B325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22"/>
                        </w:rPr>
                      </w:pPr>
                      <w:r w:rsidRPr="00B3251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ประเด็นที่ 3</w:t>
                      </w:r>
                    </w:p>
                  </w:txbxContent>
                </v:textbox>
              </v:shape>
            </w:pict>
          </mc:Fallback>
        </mc:AlternateContent>
      </w:r>
      <w:r w:rsidR="00F57227" w:rsidRPr="00C45B10">
        <w:rPr>
          <w:rFonts w:ascii="TH SarabunPSK" w:hAnsi="TH SarabunPSK" w:cs="TH SarabunPSK"/>
          <w:b/>
          <w:bCs/>
          <w:sz w:val="40"/>
          <w:szCs w:val="40"/>
          <w:cs/>
        </w:rPr>
        <w:t>ประเด็น</w:t>
      </w:r>
      <w:r w:rsidR="00C018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สรุปการ</w:t>
      </w:r>
      <w:r w:rsidR="00F57227" w:rsidRPr="00C45B10">
        <w:rPr>
          <w:rFonts w:ascii="TH SarabunPSK" w:hAnsi="TH SarabunPSK" w:cs="TH SarabunPSK"/>
          <w:b/>
          <w:bCs/>
          <w:sz w:val="40"/>
          <w:szCs w:val="40"/>
          <w:cs/>
        </w:rPr>
        <w:t xml:space="preserve">ถอดบทเรียน </w:t>
      </w:r>
      <w:r w:rsidR="006E7431">
        <w:rPr>
          <w:rFonts w:ascii="TH SarabunPSK" w:hAnsi="TH SarabunPSK" w:cs="TH SarabunPSK" w:hint="cs"/>
          <w:b/>
          <w:bCs/>
          <w:sz w:val="40"/>
          <w:szCs w:val="40"/>
          <w:cs/>
        </w:rPr>
        <w:t>ศพก. ปี 2564</w:t>
      </w:r>
      <w:bookmarkStart w:id="0" w:name="_GoBack"/>
      <w:bookmarkEnd w:id="0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F57227" w:rsidRPr="00C01870" w14:paraId="55FE7AFA" w14:textId="77777777" w:rsidTr="00B32513">
        <w:tc>
          <w:tcPr>
            <w:tcW w:w="4106" w:type="dxa"/>
          </w:tcPr>
          <w:p w14:paraId="11A42DAD" w14:textId="77777777" w:rsidR="00F57227" w:rsidRPr="00C01870" w:rsidRDefault="00F57227" w:rsidP="00F57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5387" w:type="dxa"/>
          </w:tcPr>
          <w:p w14:paraId="6278F93D" w14:textId="77777777" w:rsidR="00F57227" w:rsidRPr="00C01870" w:rsidRDefault="00F57227" w:rsidP="00F572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ประเด็นย่อย</w:t>
            </w:r>
          </w:p>
        </w:tc>
      </w:tr>
      <w:tr w:rsidR="00F57227" w:rsidRPr="00C01870" w14:paraId="1B9AD5EF" w14:textId="77777777" w:rsidTr="00B32513">
        <w:tc>
          <w:tcPr>
            <w:tcW w:w="4106" w:type="dxa"/>
          </w:tcPr>
          <w:p w14:paraId="1EC0BADD" w14:textId="521747EA" w:rsidR="00F57227" w:rsidRPr="00C01870" w:rsidRDefault="006E74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ข้อมูลทั่วไปของ</w:t>
            </w:r>
            <w:r w:rsidR="00F57227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ศพก.</w:t>
            </w:r>
          </w:p>
        </w:tc>
        <w:tc>
          <w:tcPr>
            <w:tcW w:w="5387" w:type="dxa"/>
          </w:tcPr>
          <w:p w14:paraId="62CD754B" w14:textId="77777777" w:rsidR="00ED2565" w:rsidRPr="00C01870" w:rsidRDefault="00AD6137" w:rsidP="00ED25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</w:t>
            </w:r>
            <w:r w:rsidR="007274F5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ัติ</w:t>
            </w:r>
            <w:r w:rsidR="00ED2565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</w:t>
            </w:r>
          </w:p>
          <w:p w14:paraId="00EDC800" w14:textId="77777777" w:rsidR="003F7149" w:rsidRPr="00C01870" w:rsidRDefault="00ED2565" w:rsidP="00ED25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เกษตรกรต้นแบบ</w:t>
            </w:r>
          </w:p>
          <w:p w14:paraId="1598A266" w14:textId="76BFC5DA" w:rsidR="00AD6137" w:rsidRPr="00C01870" w:rsidRDefault="003F7149" w:rsidP="00ED25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ศพก.</w:t>
            </w:r>
            <w:r w:rsidR="00AD6137"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D2565" w:rsidRPr="00C01870" w14:paraId="60541BF5" w14:textId="77777777" w:rsidTr="00B32513">
        <w:tc>
          <w:tcPr>
            <w:tcW w:w="4106" w:type="dxa"/>
          </w:tcPr>
          <w:p w14:paraId="172C6FE5" w14:textId="4C9A9933" w:rsidR="00C01870" w:rsidRDefault="006E74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="00C01870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การถอดบทเรียน </w:t>
            </w:r>
            <w:r w:rsid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(จุดละ 1 เรื่อง)</w:t>
            </w:r>
          </w:p>
          <w:p w14:paraId="335C370B" w14:textId="0761DD96" w:rsidR="00C01870" w:rsidRDefault="00C01870" w:rsidP="00C01870">
            <w:pPr>
              <w:ind w:firstLine="318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เกษตรปลอดภัย</w:t>
            </w:r>
          </w:p>
          <w:p w14:paraId="507E6C67" w14:textId="79117BF8" w:rsidR="00C01870" w:rsidRDefault="00C01870" w:rsidP="00C01870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การนำเทคโนโลยี/นวัตกรรมการเกษตรมาใช้ในการดำเนินงาน</w:t>
            </w:r>
          </w:p>
          <w:p w14:paraId="2ECDC092" w14:textId="26E1F9DA" w:rsidR="00B32513" w:rsidRDefault="00B32513" w:rsidP="00C01870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การต่อยอดท่องเที่ยวเชิงเกษตร</w:t>
            </w:r>
          </w:p>
          <w:p w14:paraId="463AE102" w14:textId="454244B8" w:rsidR="00B32513" w:rsidRPr="00C01870" w:rsidRDefault="00B32513" w:rsidP="00C01870">
            <w:pPr>
              <w:ind w:firstLine="31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อื่นๆ</w:t>
            </w:r>
          </w:p>
          <w:p w14:paraId="1E0DF21D" w14:textId="2E1E895D" w:rsidR="00ED2565" w:rsidRPr="00C01870" w:rsidRDefault="00ED25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80E1688" w14:textId="36D72765" w:rsidR="00ED2565" w:rsidRPr="00C01870" w:rsidRDefault="007B4D34" w:rsidP="00ED25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แรงจูง</w:t>
            </w:r>
            <w:r w:rsidR="00FC5A08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ใจ</w:t>
            </w:r>
            <w:r w:rsidR="003F7149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ดำเนินการตามประเด็นการถอดบทเรียน</w:t>
            </w:r>
          </w:p>
          <w:p w14:paraId="4CEA2B49" w14:textId="77777777" w:rsidR="00B32513" w:rsidRDefault="007B4D34" w:rsidP="00AD61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AD6137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  <w:p w14:paraId="28455A2A" w14:textId="77777777" w:rsidR="00A909D1" w:rsidRPr="00C01870" w:rsidRDefault="007B4D34" w:rsidP="00A909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A909D1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ภาคีเครือข่ายที่สนับสนุนการทำงาน</w:t>
            </w:r>
          </w:p>
          <w:p w14:paraId="07A0C112" w14:textId="17DD9E9D" w:rsidR="00A909D1" w:rsidRPr="00C01870" w:rsidRDefault="00A909D1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หน่วยงานภาครัฐ</w:t>
            </w:r>
          </w:p>
          <w:p w14:paraId="2C1AB9B0" w14:textId="649FFD04" w:rsidR="00D73219" w:rsidRDefault="00D73219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หน่วยงานภาคเอกชน</w:t>
            </w:r>
          </w:p>
          <w:p w14:paraId="68BA7B63" w14:textId="59D14FD3" w:rsidR="00B32513" w:rsidRPr="00C01870" w:rsidRDefault="00B32513" w:rsidP="00B32513">
            <w:pPr>
              <w:ind w:firstLine="17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  <w:p w14:paraId="3D1B91C7" w14:textId="77777777" w:rsidR="00A909D1" w:rsidRPr="00C01870" w:rsidRDefault="00A909D1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เครือข่าย ศพก.</w:t>
            </w:r>
          </w:p>
          <w:p w14:paraId="65B448A5" w14:textId="77777777" w:rsidR="00A909D1" w:rsidRPr="00C01870" w:rsidRDefault="00A909D1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01870">
              <w:rPr>
                <w:rFonts w:ascii="TH SarabunPSK" w:hAnsi="TH SarabunPSK" w:cs="TH SarabunPSK"/>
                <w:sz w:val="32"/>
                <w:szCs w:val="32"/>
              </w:rPr>
              <w:t>YSF</w:t>
            </w:r>
          </w:p>
          <w:p w14:paraId="5053DB79" w14:textId="4DF0475D" w:rsidR="00A909D1" w:rsidRPr="00C01870" w:rsidRDefault="00A909D1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32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แปลงใหญ่</w:t>
            </w:r>
          </w:p>
          <w:p w14:paraId="3C17A2A0" w14:textId="4247E184" w:rsidR="00A909D1" w:rsidRPr="00C01870" w:rsidRDefault="00541ECA" w:rsidP="00B32513">
            <w:pPr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sz w:val="32"/>
                <w:szCs w:val="32"/>
                <w:cs/>
              </w:rPr>
              <w:t>- อื่นๆ</w:t>
            </w:r>
          </w:p>
          <w:p w14:paraId="2C3DA140" w14:textId="4E8B7798" w:rsidR="007B4D34" w:rsidRPr="00C01870" w:rsidRDefault="00AD2E08" w:rsidP="007B4D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.ประโยชน์ที่ได้รับ</w:t>
            </w:r>
          </w:p>
          <w:p w14:paraId="535FE326" w14:textId="10B7F884" w:rsidR="007B4D34" w:rsidRPr="00C01870" w:rsidRDefault="00AD2E08" w:rsidP="007B4D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2513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ลำดับถัดไป</w:t>
            </w:r>
          </w:p>
          <w:p w14:paraId="209A0CE9" w14:textId="15EEA257" w:rsidR="00A909D1" w:rsidRPr="00C01870" w:rsidRDefault="00AD2E08" w:rsidP="00A909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09D1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  <w:p w14:paraId="50EE13E5" w14:textId="7ED69820" w:rsidR="00A909D1" w:rsidRPr="00C01870" w:rsidRDefault="00AD2E08" w:rsidP="00A909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909D1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สิ่งดีดีที่คาดไม่ถึง</w:t>
            </w:r>
          </w:p>
          <w:p w14:paraId="587E1C72" w14:textId="0997107E" w:rsidR="007B4D34" w:rsidRPr="00C01870" w:rsidRDefault="00AD2E08" w:rsidP="007B4D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ปัญหาอุปสรรค และแนวทางแก้ไข</w:t>
            </w:r>
          </w:p>
          <w:p w14:paraId="79161C99" w14:textId="036077D6" w:rsidR="00A909D1" w:rsidRPr="00C01870" w:rsidRDefault="00AD2E08" w:rsidP="00A909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B325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4D34" w:rsidRPr="00C01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การขยายผลสู่พื้นที่ใกล้เคียง</w:t>
            </w:r>
          </w:p>
        </w:tc>
      </w:tr>
    </w:tbl>
    <w:p w14:paraId="15C161F2" w14:textId="77777777" w:rsidR="00F57227" w:rsidRPr="00F57227" w:rsidRDefault="00F57227" w:rsidP="00E2450A">
      <w:pPr>
        <w:rPr>
          <w:sz w:val="36"/>
          <w:szCs w:val="36"/>
        </w:rPr>
      </w:pPr>
    </w:p>
    <w:sectPr w:rsidR="00F57227" w:rsidRPr="00F57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90D"/>
    <w:multiLevelType w:val="hybridMultilevel"/>
    <w:tmpl w:val="981C06EC"/>
    <w:lvl w:ilvl="0" w:tplc="B38A218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27"/>
    <w:rsid w:val="00023CEF"/>
    <w:rsid w:val="001F7448"/>
    <w:rsid w:val="003F7149"/>
    <w:rsid w:val="00496B46"/>
    <w:rsid w:val="0051277B"/>
    <w:rsid w:val="00541ECA"/>
    <w:rsid w:val="005B0480"/>
    <w:rsid w:val="006A0214"/>
    <w:rsid w:val="006E7431"/>
    <w:rsid w:val="007274F5"/>
    <w:rsid w:val="007B4D34"/>
    <w:rsid w:val="00825C82"/>
    <w:rsid w:val="00846E94"/>
    <w:rsid w:val="00902ACC"/>
    <w:rsid w:val="00A909D1"/>
    <w:rsid w:val="00AD2E08"/>
    <w:rsid w:val="00AD6137"/>
    <w:rsid w:val="00B32513"/>
    <w:rsid w:val="00B9205C"/>
    <w:rsid w:val="00BB339B"/>
    <w:rsid w:val="00C01870"/>
    <w:rsid w:val="00C150EB"/>
    <w:rsid w:val="00C45B10"/>
    <w:rsid w:val="00D23D02"/>
    <w:rsid w:val="00D73219"/>
    <w:rsid w:val="00E2450A"/>
    <w:rsid w:val="00ED2565"/>
    <w:rsid w:val="00F57227"/>
    <w:rsid w:val="00F64C37"/>
    <w:rsid w:val="00F6543E"/>
    <w:rsid w:val="00F65517"/>
    <w:rsid w:val="00FC5A08"/>
    <w:rsid w:val="00FC6829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DA67"/>
  <w15:docId w15:val="{AFDCB1C0-EABD-4610-A54E-384DA77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2020-06-25T02:51:00Z</cp:lastPrinted>
  <dcterms:created xsi:type="dcterms:W3CDTF">2021-03-09T08:27:00Z</dcterms:created>
  <dcterms:modified xsi:type="dcterms:W3CDTF">2021-03-09T08:27:00Z</dcterms:modified>
</cp:coreProperties>
</file>